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F8857" w14:textId="77777777" w:rsidR="009C09D0" w:rsidRPr="009C09D0" w:rsidRDefault="009C09D0" w:rsidP="009C09D0">
      <w:pPr>
        <w:shd w:val="clear" w:color="auto" w:fill="FFFFFF"/>
        <w:spacing w:after="6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b/>
          <w:bCs/>
          <w:color w:val="000000"/>
          <w:kern w:val="36"/>
          <w:sz w:val="24"/>
          <w:szCs w:val="24"/>
          <w:lang w:eastAsia="en-CA"/>
        </w:rPr>
        <w:t>O Captain! My Captain!</w:t>
      </w:r>
      <w:r w:rsidRPr="009C09D0">
        <w:t xml:space="preserve"> </w:t>
      </w:r>
      <w:r w:rsidRPr="009C09D0">
        <w:rPr>
          <w:noProof/>
        </w:rPr>
        <w:drawing>
          <wp:anchor distT="0" distB="0" distL="114300" distR="114300" simplePos="0" relativeHeight="251658240" behindDoc="0" locked="0" layoutInCell="1" allowOverlap="1" wp14:anchorId="17029813" wp14:editId="5990D6BC">
            <wp:simplePos x="2538095" y="914400"/>
            <wp:positionH relativeFrom="margin">
              <wp:align>right</wp:align>
            </wp:positionH>
            <wp:positionV relativeFrom="margin">
              <wp:align>top</wp:align>
            </wp:positionV>
            <wp:extent cx="1798320" cy="20262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202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E5FFA" w14:textId="77777777" w:rsidR="009C09D0" w:rsidRPr="009C09D0" w:rsidRDefault="009C09D0" w:rsidP="009C09D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aps/>
          <w:color w:val="494949"/>
          <w:spacing w:val="21"/>
          <w:sz w:val="24"/>
          <w:szCs w:val="24"/>
          <w:bdr w:val="none" w:sz="0" w:space="0" w:color="auto" w:frame="1"/>
          <w:lang w:eastAsia="en-CA"/>
        </w:rPr>
        <w:t>BY </w:t>
      </w:r>
      <w:hyperlink r:id="rId6" w:history="1">
        <w:r w:rsidRPr="009C09D0">
          <w:rPr>
            <w:rFonts w:ascii="inherit" w:eastAsia="Times New Roman" w:hAnsi="inherit" w:cs="Times New Roman"/>
            <w:caps/>
            <w:color w:val="000000"/>
            <w:spacing w:val="21"/>
            <w:sz w:val="24"/>
            <w:szCs w:val="24"/>
            <w:u w:val="single"/>
            <w:bdr w:val="none" w:sz="0" w:space="0" w:color="auto" w:frame="1"/>
            <w:lang w:eastAsia="en-CA"/>
          </w:rPr>
          <w:t>WALT WHITMAN</w:t>
        </w:r>
      </w:hyperlink>
      <w:r w:rsidRPr="009C09D0">
        <w:rPr>
          <w:noProof/>
        </w:rPr>
        <w:t xml:space="preserve"> </w:t>
      </w:r>
    </w:p>
    <w:p w14:paraId="50E4C2A6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O Captain! my Captain! our fearful trip is done, </w:t>
      </w:r>
    </w:p>
    <w:p w14:paraId="730C496C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The ship has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weather’d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every rack, the prize we sought is won, </w:t>
      </w:r>
    </w:p>
    <w:p w14:paraId="39699C63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The port is near, the bells I hear, the people all exulting, </w:t>
      </w:r>
    </w:p>
    <w:p w14:paraId="23A14806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While follow eyes the steady keel, the vessel grim and daring; </w:t>
      </w:r>
    </w:p>
    <w:p w14:paraId="7D54E1A5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But O heart! heart! heart! </w:t>
      </w:r>
    </w:p>
    <w:p w14:paraId="3C61847B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O the bleeding drops of red, </w:t>
      </w:r>
    </w:p>
    <w:p w14:paraId="0424412C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                               Where on the deck my Captain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lies,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</w:t>
      </w:r>
    </w:p>
    <w:p w14:paraId="7DE4EA54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 Fallen cold and dead. </w:t>
      </w:r>
    </w:p>
    <w:p w14:paraId="51FEA54E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311886DD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O Captain! my Captain!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rise up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and hear the bells; </w:t>
      </w:r>
    </w:p>
    <w:p w14:paraId="14FAAAD9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Rise up—for you the flag is flung—for you the bugle trills, </w:t>
      </w:r>
    </w:p>
    <w:p w14:paraId="6F790326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For </w:t>
      </w:r>
      <w:proofErr w:type="gram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you</w:t>
      </w:r>
      <w:proofErr w:type="gram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bouquets and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ribbon’d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wreaths—for you the shores a-crowding, </w:t>
      </w:r>
    </w:p>
    <w:p w14:paraId="107AAB1D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For you they call, the swaying mass, their eager faces turning; </w:t>
      </w:r>
    </w:p>
    <w:p w14:paraId="4D033700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Here Captain! dear father! </w:t>
      </w:r>
    </w:p>
    <w:p w14:paraId="0F61CF13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This arm beneath your head! </w:t>
      </w:r>
    </w:p>
    <w:p w14:paraId="3651B7BC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 It is some dream that on the deck, </w:t>
      </w:r>
    </w:p>
    <w:p w14:paraId="78028B19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You’ve fallen cold and dead. </w:t>
      </w:r>
    </w:p>
    <w:p w14:paraId="149F3C30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3BD4CBE3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My Captain does not answer, his lips are pale and still, </w:t>
      </w:r>
    </w:p>
    <w:p w14:paraId="6D9EA41F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My father does not feel my arm, he has no pulse nor will, </w:t>
      </w:r>
    </w:p>
    <w:p w14:paraId="7A0B1F3C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The ship is </w:t>
      </w:r>
      <w:proofErr w:type="spellStart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anchor’d</w:t>
      </w:r>
      <w:proofErr w:type="spellEnd"/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 safe and sound, its voyage closed and done, </w:t>
      </w:r>
    </w:p>
    <w:p w14:paraId="17BA493E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From fearful trip the victor ship comes in with object won; </w:t>
      </w:r>
    </w:p>
    <w:p w14:paraId="6098A085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 Exult O shores, and ring O bells! </w:t>
      </w:r>
    </w:p>
    <w:p w14:paraId="5A52F5B7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 But I with mournful tread, </w:t>
      </w:r>
    </w:p>
    <w:p w14:paraId="3BA960CC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 Walk the deck my Captain lies, </w:t>
      </w:r>
    </w:p>
    <w:p w14:paraId="6BF33A7D" w14:textId="77777777" w:rsidR="009C09D0" w:rsidRPr="009C09D0" w:rsidRDefault="009C09D0" w:rsidP="009C09D0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                                  Fallen cold and dead.</w:t>
      </w:r>
    </w:p>
    <w:p w14:paraId="6D17B914" w14:textId="77777777" w:rsidR="009C09D0" w:rsidRPr="009C09D0" w:rsidRDefault="009C09D0" w:rsidP="009C09D0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42243538" w14:textId="77777777" w:rsidR="006176CB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Source: </w:t>
      </w:r>
      <w:r w:rsidRPr="009C09D0">
        <w:rPr>
          <w:rFonts w:ascii="inherit" w:eastAsia="Times New Roman" w:hAnsi="inherit" w:cs="Times New Roman"/>
          <w:i/>
          <w:iCs/>
          <w:color w:val="767676"/>
          <w:sz w:val="24"/>
          <w:szCs w:val="24"/>
          <w:bdr w:val="none" w:sz="0" w:space="0" w:color="auto" w:frame="1"/>
          <w:lang w:eastAsia="en-CA"/>
        </w:rPr>
        <w:t>Leaves of Grass</w:t>
      </w:r>
      <w:r w:rsidRPr="009C09D0">
        <w:rPr>
          <w:rFonts w:ascii="canada-type-gibson" w:eastAsia="Times New Roman" w:hAnsi="canada-type-gibson" w:cs="Times New Roman"/>
          <w:color w:val="767676"/>
          <w:sz w:val="24"/>
          <w:szCs w:val="24"/>
          <w:bdr w:val="none" w:sz="0" w:space="0" w:color="auto" w:frame="1"/>
          <w:lang w:eastAsia="en-CA"/>
        </w:rPr>
        <w:t> (David McKay, 1891)</w:t>
      </w:r>
    </w:p>
    <w:p w14:paraId="021A700D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1. </w:t>
      </w:r>
      <w:r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following figurative devices:</w:t>
      </w:r>
    </w:p>
    <w:p w14:paraId="4B4959DF" w14:textId="77777777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Metaphor</w:t>
      </w:r>
    </w:p>
    <w:p w14:paraId="58098DDD" w14:textId="77777777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Apostrophe</w:t>
      </w:r>
    </w:p>
    <w:p w14:paraId="01943D91" w14:textId="6699B81D" w:rsidR="009C09D0" w:rsidRDefault="009C09D0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Symbolism </w:t>
      </w:r>
    </w:p>
    <w:p w14:paraId="323926A0" w14:textId="29B4FF76" w:rsidR="009C1174" w:rsidRDefault="009C1174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Synecdoche </w:t>
      </w:r>
    </w:p>
    <w:p w14:paraId="1FB92650" w14:textId="24FACA22" w:rsidR="003A6234" w:rsidRDefault="003A6234" w:rsidP="009C09D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Personification </w:t>
      </w:r>
    </w:p>
    <w:p w14:paraId="2F0A94D5" w14:textId="77777777" w:rsidR="009C09D0" w:rsidRDefault="009C09D0" w:rsidP="009C09D0">
      <w:pPr>
        <w:pStyle w:val="ListParagraph"/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454F3E63" w14:textId="77777777" w:rsidR="009C09D0" w:rsidRPr="009C09D0" w:rsidRDefault="00217B49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2.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Find the lyrical devices</w:t>
      </w:r>
    </w:p>
    <w:p w14:paraId="0C192D31" w14:textId="77777777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Alliteration</w:t>
      </w:r>
    </w:p>
    <w:p w14:paraId="3CE76061" w14:textId="77777777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>Consonance</w:t>
      </w:r>
    </w:p>
    <w:p w14:paraId="13695031" w14:textId="77777777" w:rsidR="009C09D0" w:rsidRDefault="009C09D0" w:rsidP="009C09D0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Onomatopoeia </w:t>
      </w:r>
    </w:p>
    <w:p w14:paraId="4A36314E" w14:textId="24EEF989" w:rsidR="00FE4380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lastRenderedPageBreak/>
        <w:t xml:space="preserve">3. </w:t>
      </w:r>
      <w:r w:rsidR="00FE4380"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What is the verse form in the second, fourth and last stanza? </w:t>
      </w:r>
    </w:p>
    <w:p w14:paraId="7EE7CB5E" w14:textId="77777777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1C0E5E72" w14:textId="723706CC" w:rsidR="00217B49" w:rsidRDefault="00217B49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4. What is the rhyme scheme of the poem? </w:t>
      </w:r>
    </w:p>
    <w:p w14:paraId="440CC123" w14:textId="385A2D76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768EE839" w14:textId="636FC32C" w:rsidR="009C1174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519F618D" w14:textId="75798B13" w:rsidR="009C1174" w:rsidRPr="00FE4380" w:rsidRDefault="009C1174" w:rsidP="00FE43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  <w:t xml:space="preserve">5. How is this poem a paradox? </w:t>
      </w:r>
    </w:p>
    <w:p w14:paraId="6E49FE79" w14:textId="52D93BA2" w:rsid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72D186B2" w14:textId="77777777" w:rsidR="009C1174" w:rsidRDefault="009C117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en-CA"/>
        </w:rPr>
      </w:pPr>
    </w:p>
    <w:p w14:paraId="27B4579A" w14:textId="55474703" w:rsidR="009C09D0" w:rsidRPr="009C09D0" w:rsidRDefault="009C117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6</w:t>
      </w:r>
      <w:r w:rsidR="00217B49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What is the structure</w:t>
      </w:r>
      <w:r w:rsidR="00B62F23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 (type of poem)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:</w:t>
      </w:r>
    </w:p>
    <w:p w14:paraId="5FE48B07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5DB66B60" w14:textId="77777777" w:rsidR="009C09D0" w:rsidRPr="009C09D0" w:rsidRDefault="009C09D0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3A4227EE" w14:textId="663681C3" w:rsidR="009C09D0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>7</w:t>
      </w:r>
      <w:r w:rsidR="00217B49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. </w:t>
      </w:r>
      <w:r w:rsidR="009C09D0" w:rsidRPr="009C09D0"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What is the literal meaning? </w:t>
      </w:r>
      <w:bookmarkStart w:id="0" w:name="_GoBack"/>
      <w:bookmarkEnd w:id="0"/>
    </w:p>
    <w:p w14:paraId="541CFBF7" w14:textId="76FB22AC" w:rsidR="003A6234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1B6E0890" w14:textId="674B3B53" w:rsidR="003A6234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</w:p>
    <w:p w14:paraId="4C2FD623" w14:textId="5D366B37" w:rsidR="003A6234" w:rsidRPr="009C09D0" w:rsidRDefault="003A6234" w:rsidP="009C09D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</w:pPr>
      <w:r>
        <w:rPr>
          <w:rFonts w:ascii="inherit" w:eastAsia="Times New Roman" w:hAnsi="inherit" w:cs="Times New Roman"/>
          <w:b/>
          <w:color w:val="000000"/>
          <w:sz w:val="24"/>
          <w:szCs w:val="24"/>
          <w:lang w:eastAsia="en-CA"/>
        </w:rPr>
        <w:t xml:space="preserve">8. Why does Mr. Keating want the boys to call him “Captain, my captain? </w:t>
      </w:r>
    </w:p>
    <w:sectPr w:rsidR="003A6234" w:rsidRPr="009C09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ada-type-gibson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597A"/>
    <w:multiLevelType w:val="hybridMultilevel"/>
    <w:tmpl w:val="F0C8D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531B5"/>
    <w:multiLevelType w:val="hybridMultilevel"/>
    <w:tmpl w:val="6BFAE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9D0"/>
    <w:rsid w:val="00217B49"/>
    <w:rsid w:val="003A6234"/>
    <w:rsid w:val="005F5CAD"/>
    <w:rsid w:val="006176CB"/>
    <w:rsid w:val="009C09D0"/>
    <w:rsid w:val="009C1174"/>
    <w:rsid w:val="00B62F23"/>
    <w:rsid w:val="00BA69E6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CB13E"/>
  <w15:chartTrackingRefBased/>
  <w15:docId w15:val="{AB45A00D-6FDD-4307-88CC-4B73ACAB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7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9012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52501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2684">
                  <w:marLeft w:val="0"/>
                  <w:marRight w:val="0"/>
                  <w:marTop w:val="0"/>
                  <w:marBottom w:val="4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373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0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93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9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6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7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0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81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9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4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8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5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2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04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34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03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8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25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85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22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7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1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092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etryfoundation.org/poets/walt-whitma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cp:lastPrinted>2018-12-07T20:57:00Z</cp:lastPrinted>
  <dcterms:created xsi:type="dcterms:W3CDTF">2017-12-01T18:19:00Z</dcterms:created>
  <dcterms:modified xsi:type="dcterms:W3CDTF">2018-12-07T20:57:00Z</dcterms:modified>
</cp:coreProperties>
</file>