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C140" w14:textId="2C788F40" w:rsidR="00563B8D" w:rsidRDefault="00563B8D" w:rsidP="00563B8D">
      <w:pPr>
        <w:ind w:firstLine="720"/>
        <w:jc w:val="center"/>
        <w:rPr>
          <w:sz w:val="32"/>
        </w:rPr>
      </w:pPr>
      <w:bookmarkStart w:id="0" w:name="_GoBack"/>
      <w:bookmarkEnd w:id="0"/>
      <w:r>
        <w:rPr>
          <w:sz w:val="32"/>
        </w:rPr>
        <w:t>Freedom Through Art</w:t>
      </w:r>
    </w:p>
    <w:p w14:paraId="6302F2EC" w14:textId="3BDE4820" w:rsidR="00871EEC" w:rsidRDefault="00D561B6" w:rsidP="00A611DB">
      <w:pPr>
        <w:ind w:firstLine="720"/>
      </w:pPr>
      <w:r w:rsidRPr="00871EEC">
        <w:t xml:space="preserve">Whatever Mark does, she does it as well. Cecile has been Mark’s assistant for 11 years, ever since she was </w:t>
      </w:r>
      <w:r w:rsidR="00622066" w:rsidRPr="00871EEC">
        <w:t>3</w:t>
      </w:r>
      <w:r w:rsidRPr="00871EEC">
        <w:t xml:space="preserve">5 years old and she hasn’t plan on quitting soon. Cecile </w:t>
      </w:r>
      <w:r w:rsidR="00622066" w:rsidRPr="00871EEC">
        <w:t>got an art</w:t>
      </w:r>
      <w:r w:rsidR="00871EEC">
        <w:t>s</w:t>
      </w:r>
      <w:r w:rsidR="00622066" w:rsidRPr="00871EEC">
        <w:t xml:space="preserve"> degree when she graduate on</w:t>
      </w:r>
      <w:r w:rsidR="00871EEC">
        <w:t xml:space="preserve"> the year</w:t>
      </w:r>
      <w:r w:rsidR="00622066" w:rsidRPr="00871EEC">
        <w:t xml:space="preserve"> 2025 </w:t>
      </w:r>
      <w:r w:rsidRPr="00871EEC">
        <w:t xml:space="preserve">and she has never needed it for her current job. </w:t>
      </w:r>
      <w:r w:rsidR="00622066" w:rsidRPr="00871EEC">
        <w:t xml:space="preserve">It was hard to find a job that her art degree would be useful, since in the year 2045, people lost interest in art. </w:t>
      </w:r>
    </w:p>
    <w:p w14:paraId="0E4531F2" w14:textId="021BAA18" w:rsidR="00622066" w:rsidRPr="00871EEC" w:rsidRDefault="00871EEC" w:rsidP="00A611DB">
      <w:pPr>
        <w:ind w:firstLine="720"/>
      </w:pPr>
      <w:r>
        <w:t>Cecile</w:t>
      </w:r>
      <w:r w:rsidR="00D561B6" w:rsidRPr="00871EEC">
        <w:t xml:space="preserve"> doesn’t get a lot of freedom, since she follows Mark around most of the day and every day of the week, taking notes and arranging meetings for Mark. Cecile doesn’t have a family, but she wants to, the only thing keeping her from doing so was her job.</w:t>
      </w:r>
      <w:r w:rsidR="00622066" w:rsidRPr="00871EEC">
        <w:t xml:space="preserve"> Cecile was a great artist, sometimes, she would draw in her note</w:t>
      </w:r>
      <w:r w:rsidR="00A611DB" w:rsidRPr="00871EEC">
        <w:t>book</w:t>
      </w:r>
      <w:r w:rsidR="00622066" w:rsidRPr="00871EEC">
        <w:t xml:space="preserve"> when she has the time. </w:t>
      </w:r>
    </w:p>
    <w:p w14:paraId="0F99CF4C" w14:textId="5F634C65" w:rsidR="00A611DB" w:rsidRPr="00871EEC" w:rsidRDefault="00622066" w:rsidP="007A3992">
      <w:r w:rsidRPr="00871EEC">
        <w:tab/>
        <w:t xml:space="preserve">One day, while Mark was having a conversation with another business man, Cecile thought she would sketch Mark talking to the man. What she didn’t know was that a man was behind her, looking at her </w:t>
      </w:r>
      <w:r w:rsidR="00871EEC">
        <w:t>sketch.</w:t>
      </w:r>
    </w:p>
    <w:p w14:paraId="1AB23F30" w14:textId="1B3A928F" w:rsidR="00622066" w:rsidRPr="00871EEC" w:rsidRDefault="00622066" w:rsidP="00A611DB">
      <w:pPr>
        <w:ind w:firstLine="720"/>
      </w:pPr>
      <w:r w:rsidRPr="00871EEC">
        <w:t xml:space="preserve">The man was in awe and yelled, “Wow! That is </w:t>
      </w:r>
      <w:r w:rsidR="00871EEC">
        <w:t xml:space="preserve">so </w:t>
      </w:r>
      <w:r w:rsidRPr="00871EEC">
        <w:t>cool.”</w:t>
      </w:r>
    </w:p>
    <w:p w14:paraId="432EC27B" w14:textId="77777777" w:rsidR="00A611DB" w:rsidRPr="00871EEC" w:rsidRDefault="00A611DB" w:rsidP="00A611DB">
      <w:r w:rsidRPr="00871EEC">
        <w:tab/>
        <w:t>Cecile was surprised and accidentally dropped her notebook, Mark saw it and looked at the drawing, he flipped the page and was surprised to find more beautiful realistic sketches. The man asked if he could take a photo of her and her drawings to post it on social media.</w:t>
      </w:r>
    </w:p>
    <w:p w14:paraId="73E7C70E" w14:textId="73370EFE" w:rsidR="00A611DB" w:rsidRPr="00871EEC" w:rsidRDefault="00A611DB" w:rsidP="00A611DB">
      <w:r w:rsidRPr="00871EEC">
        <w:tab/>
        <w:t xml:space="preserve">Mark invited Cecile for dinner to talk about her notebook. They went on a very popular restaurant, which served delicious food and was always filled with people. They sat down in the corner and talked about Cecile’s sketches. Cecile was a great assistant, Mark never had trouble with her, but he never knew that Cecile was very talented in drawing. </w:t>
      </w:r>
      <w:r w:rsidR="005652F5" w:rsidRPr="00871EEC">
        <w:t xml:space="preserve">In the middle of the conversation, Cecile’s phone was blasted with notifications, hundreds of people was messaging her, complimenting her drawings. People found out that she worked as an assistant and suggested that she should sell her artwork since a very good art was very hard to come by. </w:t>
      </w:r>
      <w:r w:rsidR="005652F5" w:rsidRPr="00871EEC">
        <w:br/>
      </w:r>
      <w:r w:rsidR="005652F5" w:rsidRPr="00871EEC">
        <w:tab/>
        <w:t>The next day, Cecile resigned from her job, and Mark totally understood her situation. Cecile used the money she saved up and bought art supplies. Selling artworks became her job and she finally got the freedom</w:t>
      </w:r>
      <w:r w:rsidR="00871EEC">
        <w:t xml:space="preserve"> to express herself through art</w:t>
      </w:r>
      <w:r w:rsidR="005652F5" w:rsidRPr="00871EEC">
        <w:t xml:space="preserve">. She sold artworks to make a living and she </w:t>
      </w:r>
      <w:r w:rsidR="008C18BB" w:rsidRPr="00871EEC">
        <w:t>finally had time to do what she wanted. Leaving her job for a new one gave her freedom, which also gave her the time to have a family and buil</w:t>
      </w:r>
      <w:r w:rsidR="00871EEC">
        <w:t>d</w:t>
      </w:r>
      <w:r w:rsidR="008C18BB" w:rsidRPr="00871EEC">
        <w:t xml:space="preserve"> a company. </w:t>
      </w:r>
      <w:r w:rsidR="00871EEC">
        <w:t>A company which purpose is to teach young kids to express their thoughts, feelings and emotions through art which gave them freedom.</w:t>
      </w:r>
    </w:p>
    <w:sectPr w:rsidR="00A611DB" w:rsidRPr="00871EEC" w:rsidSect="0030651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2547C" w14:textId="77777777" w:rsidR="00E8526C" w:rsidRDefault="00E8526C" w:rsidP="0026014D">
      <w:r>
        <w:separator/>
      </w:r>
    </w:p>
  </w:endnote>
  <w:endnote w:type="continuationSeparator" w:id="0">
    <w:p w14:paraId="0DDD0BB9" w14:textId="77777777" w:rsidR="00E8526C" w:rsidRDefault="00E8526C" w:rsidP="0026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B85E" w14:textId="77777777" w:rsidR="00E8526C" w:rsidRDefault="00E8526C" w:rsidP="0026014D">
      <w:r>
        <w:separator/>
      </w:r>
    </w:p>
  </w:footnote>
  <w:footnote w:type="continuationSeparator" w:id="0">
    <w:p w14:paraId="7C9896AC" w14:textId="77777777" w:rsidR="00E8526C" w:rsidRDefault="00E8526C" w:rsidP="0026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1FAD" w14:textId="36A3B7D6" w:rsidR="0026014D" w:rsidRDefault="0026014D" w:rsidP="0026014D">
    <w:pPr>
      <w:pStyle w:val="Header"/>
    </w:pPr>
    <w:r>
      <w:t>John Carlo Macapagal</w:t>
    </w:r>
    <w:r>
      <w:tab/>
    </w:r>
    <w:r>
      <w:tab/>
      <w:t xml:space="preserve">Friday Write # </w:t>
    </w:r>
    <w:r w:rsidR="000C0DB9">
      <w:t>6</w:t>
    </w:r>
  </w:p>
  <w:p w14:paraId="1B6E0CE9" w14:textId="45EE233B" w:rsidR="0026014D" w:rsidRPr="00F95334" w:rsidRDefault="000C0DB9" w:rsidP="0026014D">
    <w:pPr>
      <w:pStyle w:val="Header"/>
    </w:pPr>
    <w:r>
      <w:t>November 1</w:t>
    </w:r>
    <w:r w:rsidR="0026014D">
      <w:t>, 2019</w:t>
    </w:r>
    <w:r w:rsidR="0026014D">
      <w:tab/>
    </w:r>
    <w:r w:rsidR="0026014D">
      <w:tab/>
      <w:t xml:space="preserve">The </w:t>
    </w:r>
    <w:r w:rsidR="0026014D">
      <w:t>Pursuit of Freedom Involves Change</w:t>
    </w:r>
  </w:p>
  <w:p w14:paraId="6F608164" w14:textId="77777777" w:rsidR="0026014D" w:rsidRDefault="00260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F0"/>
    <w:rsid w:val="000C0DB9"/>
    <w:rsid w:val="0026014D"/>
    <w:rsid w:val="0026450E"/>
    <w:rsid w:val="002F4073"/>
    <w:rsid w:val="0030651C"/>
    <w:rsid w:val="00563B8D"/>
    <w:rsid w:val="005652F5"/>
    <w:rsid w:val="005D538B"/>
    <w:rsid w:val="00622066"/>
    <w:rsid w:val="00633E33"/>
    <w:rsid w:val="00642B24"/>
    <w:rsid w:val="007A3992"/>
    <w:rsid w:val="00871EEC"/>
    <w:rsid w:val="008C18BB"/>
    <w:rsid w:val="00A611DB"/>
    <w:rsid w:val="00D561B6"/>
    <w:rsid w:val="00E60360"/>
    <w:rsid w:val="00E8526C"/>
    <w:rsid w:val="00FB1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05CC89"/>
  <w15:chartTrackingRefBased/>
  <w15:docId w15:val="{E56FE922-925F-9C46-B812-01F9123E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14D"/>
    <w:pPr>
      <w:tabs>
        <w:tab w:val="center" w:pos="4680"/>
        <w:tab w:val="right" w:pos="9360"/>
      </w:tabs>
    </w:pPr>
  </w:style>
  <w:style w:type="character" w:customStyle="1" w:styleId="HeaderChar">
    <w:name w:val="Header Char"/>
    <w:basedOn w:val="DefaultParagraphFont"/>
    <w:link w:val="Header"/>
    <w:uiPriority w:val="99"/>
    <w:rsid w:val="0026014D"/>
  </w:style>
  <w:style w:type="paragraph" w:styleId="Footer">
    <w:name w:val="footer"/>
    <w:basedOn w:val="Normal"/>
    <w:link w:val="FooterChar"/>
    <w:uiPriority w:val="99"/>
    <w:unhideWhenUsed/>
    <w:rsid w:val="0026014D"/>
    <w:pPr>
      <w:tabs>
        <w:tab w:val="center" w:pos="4680"/>
        <w:tab w:val="right" w:pos="9360"/>
      </w:tabs>
    </w:pPr>
  </w:style>
  <w:style w:type="character" w:customStyle="1" w:styleId="FooterChar">
    <w:name w:val="Footer Char"/>
    <w:basedOn w:val="DefaultParagraphFont"/>
    <w:link w:val="Footer"/>
    <w:uiPriority w:val="99"/>
    <w:rsid w:val="0026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132S-Macapagal, John Carlo</dc:creator>
  <cp:keywords/>
  <dc:description/>
  <cp:lastModifiedBy>132S-Macapagal, John Carlo</cp:lastModifiedBy>
  <cp:revision>8</cp:revision>
  <dcterms:created xsi:type="dcterms:W3CDTF">2019-11-03T17:24:00Z</dcterms:created>
  <dcterms:modified xsi:type="dcterms:W3CDTF">2019-12-13T06:18:00Z</dcterms:modified>
</cp:coreProperties>
</file>