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44BE" w14:textId="77777777" w:rsidR="00AE70BA" w:rsidRDefault="0055742A" w:rsidP="0055742A">
      <w:pPr>
        <w:pStyle w:val="NoSpacing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TEAMS GAME TOURNAMENT</w:t>
      </w:r>
    </w:p>
    <w:p w14:paraId="08CE163A" w14:textId="77777777" w:rsidR="0055742A" w:rsidRPr="001F6AF1" w:rsidRDefault="0055742A" w:rsidP="001F6AF1">
      <w:pPr>
        <w:pStyle w:val="NoSpacing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WORLD WAR II</w:t>
      </w:r>
    </w:p>
    <w:p w14:paraId="65376371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What is the name of the policy European leaders used in regards to Hitler’s acts of aggression?</w:t>
      </w:r>
    </w:p>
    <w:p w14:paraId="123C2F6D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How did Canada become involved in WWII?</w:t>
      </w:r>
    </w:p>
    <w:p w14:paraId="29F4237E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List the 3 Axis powers the Allies were fighting against.</w:t>
      </w:r>
    </w:p>
    <w:p w14:paraId="160269C6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What promise did Prime Minister Mackenzie King make at the start of the war?</w:t>
      </w:r>
    </w:p>
    <w:p w14:paraId="75A091F7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Describe Canadian attitudes towards the war in the initial stages.</w:t>
      </w:r>
    </w:p>
    <w:p w14:paraId="2C0CA40C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What was the British Commonwealth Air Training Plan and why was it created?</w:t>
      </w:r>
    </w:p>
    <w:p w14:paraId="7BFE28D0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What does "total war” mean?</w:t>
      </w:r>
    </w:p>
    <w:p w14:paraId="6070A633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Why is the evacuation at Dunkirk seen as a “miracle”?</w:t>
      </w:r>
    </w:p>
    <w:p w14:paraId="5CA4EF6E" w14:textId="1E694949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 xml:space="preserve">What </w:t>
      </w:r>
      <w:r w:rsidR="00A4708C">
        <w:rPr>
          <w:rFonts w:ascii="Arial" w:hAnsi="Arial"/>
          <w:sz w:val="22"/>
          <w:szCs w:val="22"/>
        </w:rPr>
        <w:t>4 targets were attacked</w:t>
      </w:r>
      <w:r w:rsidRPr="001F6AF1">
        <w:rPr>
          <w:rFonts w:ascii="Arial" w:hAnsi="Arial"/>
          <w:sz w:val="22"/>
          <w:szCs w:val="22"/>
        </w:rPr>
        <w:t xml:space="preserve"> in the Battle of Britain?</w:t>
      </w:r>
    </w:p>
    <w:p w14:paraId="3E82474C" w14:textId="4C7B84FF" w:rsidR="0055742A" w:rsidRPr="001F6AF1" w:rsidRDefault="0042012D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Why was Hitler unsuccessful in Operation Sea Lion?</w:t>
      </w:r>
    </w:p>
    <w:p w14:paraId="26F5FD83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Why were Allied troops sent to defend Hong Kong?  What was the outcome for Canadian soldiers?</w:t>
      </w:r>
    </w:p>
    <w:p w14:paraId="460B4855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 xml:space="preserve">How did the Japanese bombing of Pearl </w:t>
      </w:r>
      <w:proofErr w:type="spellStart"/>
      <w:r w:rsidRPr="001F6AF1">
        <w:rPr>
          <w:rFonts w:ascii="Arial" w:hAnsi="Arial"/>
          <w:sz w:val="22"/>
          <w:szCs w:val="22"/>
        </w:rPr>
        <w:t>Harbour</w:t>
      </w:r>
      <w:proofErr w:type="spellEnd"/>
      <w:r w:rsidRPr="001F6AF1">
        <w:rPr>
          <w:rFonts w:ascii="Arial" w:hAnsi="Arial"/>
          <w:sz w:val="22"/>
          <w:szCs w:val="22"/>
        </w:rPr>
        <w:t xml:space="preserve"> help the Allied war effort?</w:t>
      </w:r>
    </w:p>
    <w:p w14:paraId="39E2B221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Why did Hitler attack the Soviet Union in Operation Barbarossa?</w:t>
      </w:r>
    </w:p>
    <w:p w14:paraId="48D8803E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Why was Hitler unsuccessful in the invasion of the USSR?  How did this help the Allies?</w:t>
      </w:r>
    </w:p>
    <w:p w14:paraId="34BCA5B6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In the initial years of war, why were the Allies losing the Battle of the Atlantic?</w:t>
      </w:r>
    </w:p>
    <w:p w14:paraId="442E1321" w14:textId="5108064F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 xml:space="preserve">Identify 2 </w:t>
      </w:r>
      <w:r w:rsidR="001F6AF1" w:rsidRPr="001F6AF1">
        <w:rPr>
          <w:rFonts w:ascii="Arial" w:hAnsi="Arial"/>
          <w:sz w:val="22"/>
          <w:szCs w:val="22"/>
        </w:rPr>
        <w:t>reasons why</w:t>
      </w:r>
      <w:r w:rsidRPr="001F6AF1">
        <w:rPr>
          <w:rFonts w:ascii="Arial" w:hAnsi="Arial"/>
          <w:sz w:val="22"/>
          <w:szCs w:val="22"/>
        </w:rPr>
        <w:t xml:space="preserve"> the Allies started to win the war in the Atlantic</w:t>
      </w:r>
      <w:r w:rsidR="00D40752">
        <w:rPr>
          <w:rFonts w:ascii="Arial" w:hAnsi="Arial"/>
          <w:sz w:val="22"/>
          <w:szCs w:val="22"/>
        </w:rPr>
        <w:t xml:space="preserve"> from 1942 onwards</w:t>
      </w:r>
      <w:r w:rsidRPr="001F6AF1">
        <w:rPr>
          <w:rFonts w:ascii="Arial" w:hAnsi="Arial"/>
          <w:sz w:val="22"/>
          <w:szCs w:val="22"/>
        </w:rPr>
        <w:t>.</w:t>
      </w:r>
    </w:p>
    <w:p w14:paraId="36A0B4ED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Explain how the convoy system works and identify one positive and one negative quality of the corvettes (small warships used in the convoys).</w:t>
      </w:r>
    </w:p>
    <w:p w14:paraId="4E49BD11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Identify 2 campaigns Canada’s air force participated in.</w:t>
      </w:r>
    </w:p>
    <w:p w14:paraId="7DE70E43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Identify 3 reasons why the Dieppe raid occurred in 1942.</w:t>
      </w:r>
    </w:p>
    <w:p w14:paraId="241B1F6C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Identify 4 mistakes that were made during Dieppe.</w:t>
      </w:r>
    </w:p>
    <w:p w14:paraId="3F91281C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What is the controversy surrounding Dieppe?</w:t>
      </w:r>
    </w:p>
    <w:p w14:paraId="3EBC84A7" w14:textId="06E58C10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 xml:space="preserve">Identify the 2 places in Italy where Canadian troops fought </w:t>
      </w:r>
      <w:r w:rsidR="00C271FC">
        <w:rPr>
          <w:rFonts w:ascii="Arial" w:hAnsi="Arial"/>
          <w:sz w:val="22"/>
          <w:szCs w:val="22"/>
        </w:rPr>
        <w:t xml:space="preserve">in 1943 </w:t>
      </w:r>
      <w:r w:rsidRPr="001F6AF1">
        <w:rPr>
          <w:rFonts w:ascii="Arial" w:hAnsi="Arial"/>
          <w:sz w:val="22"/>
          <w:szCs w:val="22"/>
        </w:rPr>
        <w:t>and describe the fighting conditions.</w:t>
      </w:r>
    </w:p>
    <w:p w14:paraId="6139C346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Identify the 3 phases of the Normandy invasion (D-Day).</w:t>
      </w:r>
    </w:p>
    <w:p w14:paraId="00052EA6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What beach were Canadians in charge of and what as the outcome on the first day?</w:t>
      </w:r>
    </w:p>
    <w:p w14:paraId="61DB3E17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What country did Canadians liberate from Nazi occupation in 1945?</w:t>
      </w:r>
    </w:p>
    <w:p w14:paraId="32E9E381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What caused Japan to surrender in August 1945?  Why is this event controversial?</w:t>
      </w:r>
    </w:p>
    <w:p w14:paraId="51C9A9D3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What was the “Final Solution”?</w:t>
      </w:r>
    </w:p>
    <w:p w14:paraId="4084D4F3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Describe 5 contributions women made to the war effort.</w:t>
      </w:r>
    </w:p>
    <w:p w14:paraId="42EA4B30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Identify 3 ways the government raised money to pay for the war effort.</w:t>
      </w:r>
    </w:p>
    <w:p w14:paraId="31535345" w14:textId="77777777" w:rsidR="0055742A" w:rsidRPr="001F6AF1" w:rsidRDefault="0055742A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Why were pri</w:t>
      </w:r>
      <w:r w:rsidR="001F6AF1" w:rsidRPr="001F6AF1">
        <w:rPr>
          <w:rFonts w:ascii="Arial" w:hAnsi="Arial"/>
          <w:sz w:val="22"/>
          <w:szCs w:val="22"/>
        </w:rPr>
        <w:t>ces and wages frozen by the Wartime Prices and Trade Board?</w:t>
      </w:r>
    </w:p>
    <w:p w14:paraId="64AE47F2" w14:textId="77777777" w:rsidR="001F6AF1" w:rsidRPr="001F6AF1" w:rsidRDefault="001F6AF1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Identify 2 social security policies developed during WWII to help Canadians.</w:t>
      </w:r>
    </w:p>
    <w:p w14:paraId="0D0AEC81" w14:textId="77777777" w:rsidR="001F6AF1" w:rsidRPr="001F6AF1" w:rsidRDefault="001F6AF1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How did conscription come to be implemented in Canada?  What effect did it have on society?</w:t>
      </w:r>
    </w:p>
    <w:p w14:paraId="771FBF51" w14:textId="77777777" w:rsidR="001F6AF1" w:rsidRPr="001F6AF1" w:rsidRDefault="001F6AF1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Why were Japanese Canadians in BC interned during WWII?</w:t>
      </w:r>
    </w:p>
    <w:p w14:paraId="17FB77F2" w14:textId="77777777" w:rsidR="001F6AF1" w:rsidRPr="001F6AF1" w:rsidRDefault="001F6AF1" w:rsidP="0055742A">
      <w:pPr>
        <w:pStyle w:val="NoSpacing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>Describe what happened to Japanese Canadians in internment camps.</w:t>
      </w:r>
    </w:p>
    <w:p w14:paraId="149F6B06" w14:textId="77777777" w:rsidR="001F6AF1" w:rsidRDefault="001F6AF1" w:rsidP="001F6AF1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42D971C3" w14:textId="77777777" w:rsidR="001F6AF1" w:rsidRDefault="001F6AF1" w:rsidP="001F6AF1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2AEE229A" w14:textId="77777777" w:rsidR="001F6AF1" w:rsidRDefault="001F6AF1" w:rsidP="001F6AF1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0CB242D8" w14:textId="77777777" w:rsidR="001F6AF1" w:rsidRDefault="001F6AF1" w:rsidP="001F6AF1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2DBB043A" w14:textId="77777777" w:rsidR="001F6AF1" w:rsidRDefault="001F6AF1" w:rsidP="001F6AF1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7537679D" w14:textId="77777777" w:rsidR="00C24EDB" w:rsidRDefault="00C24EDB" w:rsidP="001F6AF1">
      <w:pPr>
        <w:pStyle w:val="NoSpacing"/>
        <w:spacing w:line="360" w:lineRule="auto"/>
        <w:jc w:val="center"/>
        <w:rPr>
          <w:rFonts w:ascii="Arial" w:hAnsi="Arial"/>
          <w:b/>
        </w:rPr>
      </w:pPr>
    </w:p>
    <w:p w14:paraId="2A5A9238" w14:textId="77777777" w:rsidR="00C24EDB" w:rsidRDefault="00C24EDB" w:rsidP="001F6AF1">
      <w:pPr>
        <w:pStyle w:val="NoSpacing"/>
        <w:spacing w:line="360" w:lineRule="auto"/>
        <w:jc w:val="center"/>
        <w:rPr>
          <w:rFonts w:ascii="Arial" w:hAnsi="Arial"/>
          <w:b/>
        </w:rPr>
      </w:pPr>
    </w:p>
    <w:p w14:paraId="230345FC" w14:textId="77777777" w:rsidR="00C24EDB" w:rsidRDefault="00C24EDB" w:rsidP="001F6AF1">
      <w:pPr>
        <w:pStyle w:val="NoSpacing"/>
        <w:spacing w:line="360" w:lineRule="auto"/>
        <w:jc w:val="center"/>
        <w:rPr>
          <w:rFonts w:ascii="Arial" w:hAnsi="Arial"/>
          <w:b/>
        </w:rPr>
      </w:pPr>
    </w:p>
    <w:p w14:paraId="5FFEB847" w14:textId="77777777" w:rsidR="00C24EDB" w:rsidRDefault="00C24EDB" w:rsidP="001F6AF1">
      <w:pPr>
        <w:pStyle w:val="NoSpacing"/>
        <w:spacing w:line="360" w:lineRule="auto"/>
        <w:jc w:val="center"/>
        <w:rPr>
          <w:rFonts w:ascii="Arial" w:hAnsi="Arial"/>
          <w:b/>
        </w:rPr>
      </w:pPr>
    </w:p>
    <w:p w14:paraId="24BE71C4" w14:textId="77777777" w:rsidR="00C24EDB" w:rsidRDefault="00C24EDB" w:rsidP="001F6AF1">
      <w:pPr>
        <w:pStyle w:val="NoSpacing"/>
        <w:spacing w:line="360" w:lineRule="auto"/>
        <w:jc w:val="center"/>
        <w:rPr>
          <w:rFonts w:ascii="Arial" w:hAnsi="Arial"/>
          <w:b/>
        </w:rPr>
      </w:pPr>
    </w:p>
    <w:p w14:paraId="7D2E43ED" w14:textId="77777777" w:rsidR="00C24EDB" w:rsidRDefault="00C24EDB" w:rsidP="001F6AF1">
      <w:pPr>
        <w:pStyle w:val="NoSpacing"/>
        <w:spacing w:line="360" w:lineRule="auto"/>
        <w:jc w:val="center"/>
        <w:rPr>
          <w:rFonts w:ascii="Arial" w:hAnsi="Arial"/>
          <w:b/>
        </w:rPr>
      </w:pPr>
    </w:p>
    <w:p w14:paraId="7A9E01E7" w14:textId="391F3482" w:rsidR="001F6AF1" w:rsidRDefault="001F6AF1" w:rsidP="001F6AF1">
      <w:pPr>
        <w:pStyle w:val="NoSpacing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TEAMS GAME TOURNAMENT</w:t>
      </w:r>
    </w:p>
    <w:p w14:paraId="1ABBFD25" w14:textId="437BA3AB" w:rsidR="001F6AF1" w:rsidRPr="001F6AF1" w:rsidRDefault="001F6AF1" w:rsidP="001F6AF1">
      <w:pPr>
        <w:pStyle w:val="NoSpacing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WORLD WAR II </w:t>
      </w:r>
      <w:r w:rsidR="00323FCA">
        <w:rPr>
          <w:rFonts w:ascii="Arial" w:hAnsi="Arial"/>
          <w:b/>
        </w:rPr>
        <w:t>–</w:t>
      </w:r>
      <w:r>
        <w:rPr>
          <w:rFonts w:ascii="Arial" w:hAnsi="Arial"/>
          <w:b/>
        </w:rPr>
        <w:t xml:space="preserve"> ANSWERS</w:t>
      </w:r>
      <w:r w:rsidR="00323FCA">
        <w:rPr>
          <w:rFonts w:ascii="Arial" w:hAnsi="Arial"/>
          <w:b/>
        </w:rPr>
        <w:t xml:space="preserve"> PART I</w:t>
      </w:r>
    </w:p>
    <w:p w14:paraId="38EB4298" w14:textId="77777777" w:rsidR="001F6AF1" w:rsidRDefault="004867FA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Appeasement</w:t>
      </w:r>
    </w:p>
    <w:p w14:paraId="26863952" w14:textId="77777777" w:rsidR="00323FCA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67EAF1EA" w14:textId="77777777" w:rsidR="001F6AF1" w:rsidRDefault="008A4B5F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Our Parliament voted we should go to war</w:t>
      </w:r>
    </w:p>
    <w:p w14:paraId="0BFC1528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3B4F8842" w14:textId="77777777" w:rsidR="001F6AF1" w:rsidRDefault="008A4B5F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Germany, Italy, Japan</w:t>
      </w:r>
    </w:p>
    <w:p w14:paraId="67609D82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752B152E" w14:textId="77777777" w:rsidR="001F6AF1" w:rsidRDefault="008A4B5F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There would be no conscription</w:t>
      </w:r>
    </w:p>
    <w:p w14:paraId="66B18702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10D87150" w14:textId="76BF26EC" w:rsidR="001F6AF1" w:rsidRDefault="008A4B5F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 excited to go to war</w:t>
      </w:r>
    </w:p>
    <w:p w14:paraId="4DCC429D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5A7FB73E" w14:textId="173CEA10" w:rsidR="008A4B5F" w:rsidRDefault="008A4B5F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8A4B5F">
        <w:rPr>
          <w:rFonts w:ascii="Arial" w:hAnsi="Arial"/>
          <w:sz w:val="22"/>
          <w:szCs w:val="22"/>
        </w:rPr>
        <w:t xml:space="preserve">BCATP would train pilots; our contribution to the war effort without </w:t>
      </w:r>
      <w:r w:rsidR="006347EA">
        <w:rPr>
          <w:rFonts w:ascii="Arial" w:hAnsi="Arial"/>
          <w:sz w:val="22"/>
          <w:szCs w:val="22"/>
        </w:rPr>
        <w:t>directly fighting</w:t>
      </w:r>
      <w:r w:rsidR="001F6AF1" w:rsidRPr="008A4B5F">
        <w:rPr>
          <w:rFonts w:ascii="Arial" w:hAnsi="Arial"/>
          <w:sz w:val="22"/>
          <w:szCs w:val="22"/>
        </w:rPr>
        <w:t xml:space="preserve"> </w:t>
      </w:r>
    </w:p>
    <w:p w14:paraId="7D7A1826" w14:textId="77777777" w:rsidR="00323FCA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70A5B3AA" w14:textId="77777777" w:rsidR="001F6AF1" w:rsidRDefault="008A4B5F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entire country is geared towards the war effort (political, social, economic)</w:t>
      </w:r>
    </w:p>
    <w:p w14:paraId="455A7D2F" w14:textId="77777777" w:rsidR="00323FCA" w:rsidRPr="008A4B5F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1FEA8169" w14:textId="364935D0" w:rsidR="001F6AF1" w:rsidRDefault="008A4B5F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Allies did not expect to help that many soldiers escape</w:t>
      </w:r>
      <w:r w:rsidR="006347EA">
        <w:rPr>
          <w:rFonts w:ascii="Arial" w:hAnsi="Arial"/>
          <w:sz w:val="22"/>
          <w:szCs w:val="22"/>
        </w:rPr>
        <w:t>; Hitler’s mistake of using the Luftwaffe instead of the Panzers meant some of the shells didn’t explode when dropped on the beaches which bought us time to evacuate</w:t>
      </w:r>
    </w:p>
    <w:p w14:paraId="6AB0BA83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02736E58" w14:textId="695E7D25" w:rsidR="001F6AF1" w:rsidRDefault="008A4B5F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air fields, aircraft factories, </w:t>
      </w:r>
      <w:proofErr w:type="spellStart"/>
      <w:r>
        <w:rPr>
          <w:rFonts w:ascii="Arial" w:hAnsi="Arial"/>
          <w:sz w:val="22"/>
          <w:szCs w:val="22"/>
        </w:rPr>
        <w:t>harbours</w:t>
      </w:r>
      <w:proofErr w:type="spellEnd"/>
      <w:r>
        <w:rPr>
          <w:rFonts w:ascii="Arial" w:hAnsi="Arial"/>
          <w:sz w:val="22"/>
          <w:szCs w:val="22"/>
        </w:rPr>
        <w:t>, and shipping facilitie</w:t>
      </w:r>
      <w:r w:rsidR="0042012D">
        <w:rPr>
          <w:rFonts w:ascii="Arial" w:hAnsi="Arial"/>
          <w:sz w:val="22"/>
          <w:szCs w:val="22"/>
        </w:rPr>
        <w:t>s</w:t>
      </w:r>
    </w:p>
    <w:p w14:paraId="68F3E91A" w14:textId="77777777" w:rsidR="00707600" w:rsidRDefault="00707600" w:rsidP="00707600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215CC73D" w14:textId="652C2398" w:rsidR="001F6AF1" w:rsidRDefault="0042012D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turned his attention away from the 4 targets to attack cities (The Blitz)</w:t>
      </w:r>
      <w:r w:rsidR="00707600">
        <w:rPr>
          <w:rFonts w:ascii="Arial" w:hAnsi="Arial"/>
          <w:sz w:val="22"/>
          <w:szCs w:val="22"/>
        </w:rPr>
        <w:t xml:space="preserve"> and never gained air supremacy</w:t>
      </w:r>
    </w:p>
    <w:p w14:paraId="53ED48CB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7F543B83" w14:textId="77777777" w:rsidR="008A4B5F" w:rsidRDefault="008A4B5F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show a presence in the region; all Canadian soldiers were either killed or taken prisoner</w:t>
      </w:r>
      <w:r w:rsidR="001F6AF1" w:rsidRPr="001F6AF1">
        <w:rPr>
          <w:rFonts w:ascii="Arial" w:hAnsi="Arial"/>
          <w:sz w:val="22"/>
          <w:szCs w:val="22"/>
        </w:rPr>
        <w:t xml:space="preserve"> </w:t>
      </w:r>
    </w:p>
    <w:p w14:paraId="3523DBE9" w14:textId="77777777" w:rsidR="00323FCA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5D7C04F4" w14:textId="77777777" w:rsidR="001F6AF1" w:rsidRDefault="008A4B5F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 brought America into the war on the side of the Allies</w:t>
      </w:r>
    </w:p>
    <w:p w14:paraId="27CC8037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79D6E1EC" w14:textId="2E17CA6A" w:rsidR="001F6AF1" w:rsidRDefault="008A4B5F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resources</w:t>
      </w:r>
      <w:r w:rsidR="00F55D24">
        <w:rPr>
          <w:rFonts w:ascii="Arial" w:hAnsi="Arial"/>
          <w:sz w:val="22"/>
          <w:szCs w:val="22"/>
        </w:rPr>
        <w:t xml:space="preserve"> (oil)</w:t>
      </w:r>
    </w:p>
    <w:p w14:paraId="4992F007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43A62068" w14:textId="77777777" w:rsidR="001F6AF1" w:rsidRDefault="008A4B5F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His troops couldn’t survive the winter; this invasion brought USSR into the war on the Allied side</w:t>
      </w:r>
      <w:r w:rsidR="001F6AF1" w:rsidRPr="001F6AF1">
        <w:rPr>
          <w:rFonts w:ascii="Arial" w:hAnsi="Arial"/>
          <w:sz w:val="22"/>
          <w:szCs w:val="22"/>
        </w:rPr>
        <w:t xml:space="preserve"> </w:t>
      </w:r>
    </w:p>
    <w:p w14:paraId="4D7BCF0D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515D02C7" w14:textId="77777777" w:rsidR="00323FCA" w:rsidRDefault="008A4B5F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German </w:t>
      </w:r>
      <w:proofErr w:type="spellStart"/>
      <w:r>
        <w:rPr>
          <w:rFonts w:ascii="Arial" w:hAnsi="Arial"/>
          <w:sz w:val="22"/>
          <w:szCs w:val="22"/>
        </w:rPr>
        <w:t>u-boats</w:t>
      </w:r>
      <w:proofErr w:type="spellEnd"/>
      <w:r>
        <w:rPr>
          <w:rFonts w:ascii="Arial" w:hAnsi="Arial"/>
          <w:sz w:val="22"/>
          <w:szCs w:val="22"/>
        </w:rPr>
        <w:t xml:space="preserve"> were destroying Allied vessels and ship construction couldn’t keep pace</w:t>
      </w:r>
    </w:p>
    <w:p w14:paraId="5736116B" w14:textId="78405FAF" w:rsidR="001F6AF1" w:rsidRPr="001F6AF1" w:rsidRDefault="008A4B5F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50471554" w14:textId="27129ED3" w:rsidR="001F6AF1" w:rsidRDefault="008A4B5F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broke the secrete code used by </w:t>
      </w:r>
      <w:proofErr w:type="spellStart"/>
      <w:r>
        <w:rPr>
          <w:rFonts w:ascii="Arial" w:hAnsi="Arial"/>
          <w:sz w:val="22"/>
          <w:szCs w:val="22"/>
        </w:rPr>
        <w:t>u-boats</w:t>
      </w:r>
      <w:proofErr w:type="spellEnd"/>
      <w:r>
        <w:rPr>
          <w:rFonts w:ascii="Arial" w:hAnsi="Arial"/>
          <w:sz w:val="22"/>
          <w:szCs w:val="22"/>
        </w:rPr>
        <w:t xml:space="preserve"> to communicate</w:t>
      </w:r>
      <w:r w:rsidR="00F72DE8">
        <w:rPr>
          <w:rFonts w:ascii="Arial" w:hAnsi="Arial"/>
          <w:sz w:val="22"/>
          <w:szCs w:val="22"/>
        </w:rPr>
        <w:t xml:space="preserve">; used the convoy system to protect important vessels; </w:t>
      </w:r>
      <w:r>
        <w:rPr>
          <w:rFonts w:ascii="Arial" w:hAnsi="Arial"/>
          <w:sz w:val="22"/>
          <w:szCs w:val="22"/>
        </w:rPr>
        <w:t>started producing ships faster to replace those lost</w:t>
      </w:r>
    </w:p>
    <w:p w14:paraId="1D8244F9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520A2117" w14:textId="4F0E658E" w:rsidR="008A4B5F" w:rsidRDefault="008A4B5F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Supply ship is in the center surrounded by armed </w:t>
      </w:r>
      <w:r w:rsidR="002803BD">
        <w:rPr>
          <w:rFonts w:ascii="Arial" w:hAnsi="Arial"/>
          <w:sz w:val="22"/>
          <w:szCs w:val="22"/>
        </w:rPr>
        <w:t>vessels that protect the inner ship (like bodyguards)</w:t>
      </w:r>
    </w:p>
    <w:p w14:paraId="69A44692" w14:textId="53DEC4E0" w:rsidR="00FC10B1" w:rsidRDefault="008A4B5F" w:rsidP="008A4B5F">
      <w:pPr>
        <w:pStyle w:val="NoSpacing"/>
        <w:spacing w:line="360" w:lineRule="auto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Positive of corvettes:  small, easy to manoeuver, easy to make</w:t>
      </w:r>
      <w:r w:rsidR="00FC10B1">
        <w:rPr>
          <w:rFonts w:ascii="Arial" w:hAnsi="Arial"/>
          <w:sz w:val="22"/>
          <w:szCs w:val="22"/>
        </w:rPr>
        <w:t>, quick</w:t>
      </w:r>
      <w:r w:rsidR="004C5392">
        <w:rPr>
          <w:rFonts w:ascii="Arial" w:hAnsi="Arial"/>
          <w:sz w:val="22"/>
          <w:szCs w:val="22"/>
        </w:rPr>
        <w:t xml:space="preserve"> in the water</w:t>
      </w:r>
      <w:r w:rsidR="00FC10B1">
        <w:rPr>
          <w:rFonts w:ascii="Arial" w:hAnsi="Arial"/>
          <w:sz w:val="22"/>
          <w:szCs w:val="22"/>
        </w:rPr>
        <w:t>, built in a short time</w:t>
      </w:r>
    </w:p>
    <w:p w14:paraId="013704BA" w14:textId="36BD0087" w:rsidR="00323FCA" w:rsidRDefault="00FC10B1" w:rsidP="00323FCA">
      <w:pPr>
        <w:pStyle w:val="NoSpacing"/>
        <w:spacing w:line="360" w:lineRule="auto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Negative</w:t>
      </w:r>
      <w:r w:rsidR="001F6AF1" w:rsidRPr="001F6AF1">
        <w:rPr>
          <w:rFonts w:ascii="Arial" w:hAnsi="Arial"/>
          <w:sz w:val="22"/>
          <w:szCs w:val="22"/>
        </w:rPr>
        <w:t xml:space="preserve"> of </w:t>
      </w:r>
      <w:r>
        <w:rPr>
          <w:rFonts w:ascii="Arial" w:hAnsi="Arial"/>
          <w:sz w:val="22"/>
          <w:szCs w:val="22"/>
        </w:rPr>
        <w:t>corvettes:  not stable, leaked, flimsy “tin can”</w:t>
      </w:r>
    </w:p>
    <w:p w14:paraId="0BCA144A" w14:textId="24534134" w:rsidR="00323FCA" w:rsidRDefault="00323FCA" w:rsidP="00323FCA">
      <w:pPr>
        <w:pStyle w:val="NoSpacing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28F9403C" w14:textId="7D21F730" w:rsidR="008C252A" w:rsidRDefault="008C252A" w:rsidP="00323FCA">
      <w:pPr>
        <w:pStyle w:val="NoSpacing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1B14F1E3" w14:textId="0D905847" w:rsidR="008C252A" w:rsidRDefault="008C252A" w:rsidP="00323FCA">
      <w:pPr>
        <w:pStyle w:val="NoSpacing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759741DB" w14:textId="46C652E3" w:rsidR="008C252A" w:rsidRDefault="008C252A" w:rsidP="00323FCA">
      <w:pPr>
        <w:pStyle w:val="NoSpacing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4166B0B2" w14:textId="1B957B87" w:rsidR="008C252A" w:rsidRDefault="008C252A" w:rsidP="00323FCA">
      <w:pPr>
        <w:pStyle w:val="NoSpacing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50B09BDF" w14:textId="22588BD6" w:rsidR="008C252A" w:rsidRDefault="008C252A" w:rsidP="00323FCA">
      <w:pPr>
        <w:pStyle w:val="NoSpacing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39F951B5" w14:textId="2CC052BD" w:rsidR="008C252A" w:rsidRDefault="008C252A" w:rsidP="00323FCA">
      <w:pPr>
        <w:pStyle w:val="NoSpacing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932E929" w14:textId="6127B531" w:rsidR="008C252A" w:rsidRDefault="008C252A" w:rsidP="00323FCA">
      <w:pPr>
        <w:pStyle w:val="NoSpacing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4B5EF6D6" w14:textId="15304803" w:rsidR="008C252A" w:rsidRDefault="008C252A" w:rsidP="00323FCA">
      <w:pPr>
        <w:pStyle w:val="NoSpacing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78474D83" w14:textId="6275A428" w:rsidR="008C252A" w:rsidRDefault="008C252A" w:rsidP="00323FCA">
      <w:pPr>
        <w:pStyle w:val="NoSpacing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18682BD9" w14:textId="77777777" w:rsidR="008C252A" w:rsidRDefault="008C252A" w:rsidP="008C252A">
      <w:pPr>
        <w:pStyle w:val="NoSpacing"/>
        <w:spacing w:line="360" w:lineRule="auto"/>
        <w:ind w:left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TEAMS GAME TOURNAMENT</w:t>
      </w:r>
    </w:p>
    <w:p w14:paraId="6F66EA0A" w14:textId="77777777" w:rsidR="008C252A" w:rsidRPr="001F6AF1" w:rsidRDefault="008C252A" w:rsidP="008C252A">
      <w:pPr>
        <w:pStyle w:val="NoSpacing"/>
        <w:spacing w:line="360" w:lineRule="auto"/>
        <w:ind w:left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WORLD WAR II – ANSWERS PART II</w:t>
      </w:r>
    </w:p>
    <w:p w14:paraId="56277F40" w14:textId="4449A998" w:rsidR="008C252A" w:rsidRDefault="008C252A" w:rsidP="00323FCA">
      <w:pPr>
        <w:pStyle w:val="NoSpacing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58FC02E9" w14:textId="77777777" w:rsidR="008C252A" w:rsidRDefault="008C252A" w:rsidP="00323FCA">
      <w:pPr>
        <w:pStyle w:val="NoSpacing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148974F6" w14:textId="078F909F" w:rsidR="00FC10B1" w:rsidRDefault="00430D9B" w:rsidP="00FC10B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Battle of Britain, D-Day, bombings on Germany, battles in Italy</w:t>
      </w:r>
    </w:p>
    <w:p w14:paraId="62790045" w14:textId="77777777" w:rsidR="00323FCA" w:rsidRDefault="00323FCA" w:rsidP="00323FCA">
      <w:pPr>
        <w:pStyle w:val="NoSpacing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2E2B98C2" w14:textId="443E82C6" w:rsidR="00265BE7" w:rsidRPr="008C252A" w:rsidRDefault="00430D9B" w:rsidP="008C252A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proofErr w:type="gramStart"/>
      <w:r>
        <w:rPr>
          <w:rFonts w:ascii="Arial" w:hAnsi="Arial"/>
          <w:sz w:val="22"/>
          <w:szCs w:val="22"/>
        </w:rPr>
        <w:t>open up</w:t>
      </w:r>
      <w:proofErr w:type="gramEnd"/>
      <w:r>
        <w:rPr>
          <w:rFonts w:ascii="Arial" w:hAnsi="Arial"/>
          <w:sz w:val="22"/>
          <w:szCs w:val="22"/>
        </w:rPr>
        <w:t xml:space="preserve"> a second front to relieve pressure in USSSR B) test out new equipment and techniques     C) scouting mission for a future invasion</w:t>
      </w:r>
      <w:bookmarkStart w:id="0" w:name="_GoBack"/>
      <w:bookmarkEnd w:id="0"/>
    </w:p>
    <w:p w14:paraId="4E7FEA78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0029BC9C" w14:textId="51AC68A1" w:rsidR="001F6AF1" w:rsidRDefault="00430D9B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Timing was off;</w:t>
      </w:r>
      <w:r w:rsidR="00FC768F">
        <w:rPr>
          <w:rFonts w:ascii="Arial" w:hAnsi="Arial"/>
          <w:sz w:val="22"/>
          <w:szCs w:val="22"/>
        </w:rPr>
        <w:t xml:space="preserve"> arrived in daylight (no secrecy of dawn)</w:t>
      </w:r>
      <w:r w:rsidR="007924D6"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no air coverage of troops on the ground; tanks couldn’t move on the pebble beaches, n</w:t>
      </w:r>
      <w:r w:rsidR="007924D6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where to escape to</w:t>
      </w:r>
    </w:p>
    <w:p w14:paraId="570C4968" w14:textId="77777777" w:rsidR="00323FCA" w:rsidRPr="001F6AF1" w:rsidRDefault="00323FCA" w:rsidP="00323FCA">
      <w:pPr>
        <w:pStyle w:val="NoSpacing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5C354A91" w14:textId="11203B5B" w:rsidR="001F6AF1" w:rsidRDefault="00430D9B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Some believe Canadians were killed unnecessarily killed while others say the lessons learned helped us launch a successful campaign 2 years later</w:t>
      </w:r>
    </w:p>
    <w:p w14:paraId="0D68FBAB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037A88BA" w14:textId="6910155C" w:rsidR="001F6AF1" w:rsidRDefault="00430D9B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Sicily and </w:t>
      </w:r>
      <w:proofErr w:type="spellStart"/>
      <w:r>
        <w:rPr>
          <w:rFonts w:ascii="Arial" w:hAnsi="Arial"/>
          <w:sz w:val="22"/>
          <w:szCs w:val="22"/>
        </w:rPr>
        <w:t>Ortona</w:t>
      </w:r>
      <w:proofErr w:type="spellEnd"/>
      <w:r w:rsidR="00C271FC">
        <w:rPr>
          <w:rFonts w:ascii="Arial" w:hAnsi="Arial"/>
          <w:sz w:val="22"/>
          <w:szCs w:val="22"/>
        </w:rPr>
        <w:t>; hilly mountainous terrain</w:t>
      </w:r>
      <w:r w:rsidR="00AB0ECF">
        <w:rPr>
          <w:rFonts w:ascii="Arial" w:hAnsi="Arial"/>
          <w:sz w:val="22"/>
          <w:szCs w:val="22"/>
        </w:rPr>
        <w:t>, with fighting street by street</w:t>
      </w:r>
    </w:p>
    <w:p w14:paraId="7551E26F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0EDC0697" w14:textId="5FD0A467" w:rsidR="001F6AF1" w:rsidRDefault="00430D9B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Paratroopers dropped behind enemy lines to disrupt communication and supply lines b) soldiers land on the beaches c) tanks to support men on beaches</w:t>
      </w:r>
    </w:p>
    <w:p w14:paraId="07DF1258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29F5791E" w14:textId="382C46D3" w:rsidR="001F6AF1" w:rsidRDefault="00430D9B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Juno Beach; Canadians troops travelled the furthest inland and captured the most territory</w:t>
      </w:r>
    </w:p>
    <w:p w14:paraId="1A9A7E13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49343875" w14:textId="1851A3E8" w:rsidR="001F6AF1" w:rsidRDefault="00430D9B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Netherlands/Holland</w:t>
      </w:r>
    </w:p>
    <w:p w14:paraId="3717D428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3F4EBBF0" w14:textId="77777777" w:rsidR="00323FCA" w:rsidRDefault="00430D9B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Dropping of 2 nuclear bombs on Hiroshima and Nagasaki; it is controversial because some believe it was needed to get Japanese surrender; other state innocent civilians were killed</w:t>
      </w:r>
    </w:p>
    <w:p w14:paraId="7366C20F" w14:textId="4A8CC100" w:rsidR="001F6AF1" w:rsidRPr="001F6AF1" w:rsidRDefault="001F6AF1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  <w:r w:rsidRPr="001F6AF1">
        <w:rPr>
          <w:rFonts w:ascii="Arial" w:hAnsi="Arial"/>
          <w:sz w:val="22"/>
          <w:szCs w:val="22"/>
        </w:rPr>
        <w:t xml:space="preserve">  </w:t>
      </w:r>
    </w:p>
    <w:p w14:paraId="482FA652" w14:textId="7513EB98" w:rsidR="001F6AF1" w:rsidRDefault="00430D9B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Hitler’s plan to send all “undesirables” to concentration camps for extermination</w:t>
      </w:r>
    </w:p>
    <w:p w14:paraId="49E8DDF3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670C6EC7" w14:textId="642E4109" w:rsidR="001F6AF1" w:rsidRDefault="00430D9B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Worked in factories, joined army, joined navy, joined air force, rationed, bought Victory Bonds</w:t>
      </w:r>
      <w:r w:rsidR="00206364">
        <w:rPr>
          <w:rFonts w:ascii="Arial" w:hAnsi="Arial"/>
          <w:sz w:val="22"/>
          <w:szCs w:val="22"/>
        </w:rPr>
        <w:t>, tended to war gardens, knitted for soldiers</w:t>
      </w:r>
      <w:r w:rsidR="00323FCA">
        <w:rPr>
          <w:rFonts w:ascii="Arial" w:hAnsi="Arial"/>
          <w:sz w:val="22"/>
          <w:szCs w:val="22"/>
        </w:rPr>
        <w:t>, looked after home/family, clerks, drivers, nurses</w:t>
      </w:r>
    </w:p>
    <w:p w14:paraId="210AD536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6302C413" w14:textId="18B5299B" w:rsidR="001F6AF1" w:rsidRDefault="00323FCA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Sold Victory Bonds, raised income tax, war loans</w:t>
      </w:r>
    </w:p>
    <w:p w14:paraId="67483AEF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7C28E96F" w14:textId="3B83BDEC" w:rsidR="001F6AF1" w:rsidRDefault="00323FCA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stop inflation (people had lots of money but not many consumer items to purchase)</w:t>
      </w:r>
    </w:p>
    <w:p w14:paraId="6ABC1C32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4890540A" w14:textId="2F489E0C" w:rsidR="001F6AF1" w:rsidRDefault="00323FCA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Daycares for women in factories, Unemployment Insurance, Family Allowance</w:t>
      </w:r>
    </w:p>
    <w:p w14:paraId="0D6837CA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63F4E244" w14:textId="4E7BCE3C" w:rsidR="001F6AF1" w:rsidRDefault="00323FCA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Canadians voted in a plebiscite</w:t>
      </w:r>
      <w:r w:rsidR="00E77F13">
        <w:rPr>
          <w:rFonts w:ascii="Arial" w:hAnsi="Arial"/>
          <w:sz w:val="22"/>
          <w:szCs w:val="22"/>
        </w:rPr>
        <w:t xml:space="preserve"> (referendum)</w:t>
      </w:r>
      <w:r>
        <w:rPr>
          <w:rFonts w:ascii="Arial" w:hAnsi="Arial"/>
          <w:sz w:val="22"/>
          <w:szCs w:val="22"/>
        </w:rPr>
        <w:t>; created tension between French and English</w:t>
      </w:r>
      <w:r w:rsidR="001F6AF1" w:rsidRPr="001F6AF1">
        <w:rPr>
          <w:rFonts w:ascii="Arial" w:hAnsi="Arial"/>
          <w:sz w:val="22"/>
          <w:szCs w:val="22"/>
        </w:rPr>
        <w:t xml:space="preserve">  </w:t>
      </w:r>
    </w:p>
    <w:p w14:paraId="5E6C2989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4499345A" w14:textId="3CCB7E08" w:rsidR="001F6AF1" w:rsidRDefault="00323FCA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Fear they would support Japan and work with Japan to launch attacks at home</w:t>
      </w:r>
    </w:p>
    <w:p w14:paraId="02007C23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447A3EE1" w14:textId="7DA40EB5" w:rsidR="001F6AF1" w:rsidRDefault="00323FCA" w:rsidP="001F6AF1">
      <w:pPr>
        <w:pStyle w:val="NoSpacing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Homes, businesses, transportation was seized and sold off at cheap prices; families wanting to stay in BC were separated (women and children to detention centers; men to </w:t>
      </w:r>
      <w:proofErr w:type="spellStart"/>
      <w:r>
        <w:rPr>
          <w:rFonts w:ascii="Arial" w:hAnsi="Arial"/>
          <w:sz w:val="22"/>
          <w:szCs w:val="22"/>
        </w:rPr>
        <w:t>labour</w:t>
      </w:r>
      <w:proofErr w:type="spellEnd"/>
      <w:r>
        <w:rPr>
          <w:rFonts w:ascii="Arial" w:hAnsi="Arial"/>
          <w:sz w:val="22"/>
          <w:szCs w:val="22"/>
        </w:rPr>
        <w:t xml:space="preserve"> camps) and those who travelled to the Prairies got to stay together; poor living conditions</w:t>
      </w:r>
    </w:p>
    <w:p w14:paraId="0BF3F52B" w14:textId="77777777" w:rsidR="00323FCA" w:rsidRPr="001F6AF1" w:rsidRDefault="00323FCA" w:rsidP="00323FCA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p w14:paraId="23BC02F3" w14:textId="77777777" w:rsidR="001F6AF1" w:rsidRPr="001F6AF1" w:rsidRDefault="001F6AF1" w:rsidP="001F6AF1">
      <w:pPr>
        <w:pStyle w:val="NoSpacing"/>
        <w:spacing w:line="360" w:lineRule="auto"/>
        <w:rPr>
          <w:rFonts w:ascii="Arial" w:hAnsi="Arial"/>
          <w:sz w:val="22"/>
          <w:szCs w:val="22"/>
        </w:rPr>
      </w:pPr>
    </w:p>
    <w:sectPr w:rsidR="001F6AF1" w:rsidRPr="001F6AF1" w:rsidSect="0055742A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2561F"/>
    <w:multiLevelType w:val="hybridMultilevel"/>
    <w:tmpl w:val="7388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119B2"/>
    <w:multiLevelType w:val="hybridMultilevel"/>
    <w:tmpl w:val="7388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42A"/>
    <w:rsid w:val="001F6AF1"/>
    <w:rsid w:val="00206364"/>
    <w:rsid w:val="00265BE7"/>
    <w:rsid w:val="002803BD"/>
    <w:rsid w:val="002C135C"/>
    <w:rsid w:val="00323FCA"/>
    <w:rsid w:val="0041249E"/>
    <w:rsid w:val="0042012D"/>
    <w:rsid w:val="00430D9B"/>
    <w:rsid w:val="004867FA"/>
    <w:rsid w:val="004C5392"/>
    <w:rsid w:val="0055742A"/>
    <w:rsid w:val="006347EA"/>
    <w:rsid w:val="00707600"/>
    <w:rsid w:val="007924D6"/>
    <w:rsid w:val="008A4B5F"/>
    <w:rsid w:val="008C252A"/>
    <w:rsid w:val="00A4708C"/>
    <w:rsid w:val="00AB0ECF"/>
    <w:rsid w:val="00AE70BA"/>
    <w:rsid w:val="00C24EDB"/>
    <w:rsid w:val="00C271FC"/>
    <w:rsid w:val="00D40752"/>
    <w:rsid w:val="00E17EC5"/>
    <w:rsid w:val="00E77F13"/>
    <w:rsid w:val="00E85E09"/>
    <w:rsid w:val="00F55746"/>
    <w:rsid w:val="00F55D24"/>
    <w:rsid w:val="00F72DE8"/>
    <w:rsid w:val="00FC10B1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29896"/>
  <w14:defaultImageDpi w14:val="300"/>
  <w15:docId w15:val="{7CDCAF9D-A21B-46C6-8DF7-41AB28D2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42A"/>
  </w:style>
  <w:style w:type="paragraph" w:styleId="ListParagraph">
    <w:name w:val="List Paragraph"/>
    <w:basedOn w:val="Normal"/>
    <w:uiPriority w:val="34"/>
    <w:qFormat/>
    <w:rsid w:val="0070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25</cp:revision>
  <dcterms:created xsi:type="dcterms:W3CDTF">2015-12-03T21:36:00Z</dcterms:created>
  <dcterms:modified xsi:type="dcterms:W3CDTF">2018-12-03T21:20:00Z</dcterms:modified>
</cp:coreProperties>
</file>