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16" w:rsidRDefault="00CB4E16">
      <w:r>
        <w:t xml:space="preserve">June 6, 2017 </w:t>
      </w:r>
    </w:p>
    <w:p w:rsidR="00CB4E16" w:rsidRDefault="00CB4E16">
      <w:r>
        <w:t>Makena L.</w:t>
      </w:r>
    </w:p>
    <w:p w:rsidR="00CB4E16" w:rsidRDefault="00CB4E16"/>
    <w:p w:rsidR="00C75612" w:rsidRDefault="00C75612">
      <w:r>
        <w:t>Good afternoon Mr. Trump,</w:t>
      </w:r>
    </w:p>
    <w:p w:rsidR="00CB4E16" w:rsidRDefault="00CB4E16">
      <w:r>
        <w:t>It’s a pleasure to be writing this letter to you, I would like to address you removing the USA from the Paris climate agreement.</w:t>
      </w:r>
    </w:p>
    <w:p w:rsidR="00CB4E16" w:rsidRDefault="00C75612">
      <w:r>
        <w:t xml:space="preserve"> I hear </w:t>
      </w:r>
      <w:r w:rsidR="00CB4E16">
        <w:t xml:space="preserve">from a few resources </w:t>
      </w:r>
      <w:r>
        <w:t>that you want to remove USA from the Paris climate agreement</w:t>
      </w:r>
      <w:r w:rsidR="00CB4E16">
        <w:t xml:space="preserve">, I would like to know why </w:t>
      </w:r>
      <w:r w:rsidR="0019155A">
        <w:t>you would like to remove the United States</w:t>
      </w:r>
      <w:r w:rsidR="00CB4E16">
        <w:t xml:space="preserve"> because in my opinion</w:t>
      </w:r>
      <w:r>
        <w:t xml:space="preserve"> I disagree with that because it effects more people than just the citizens in the USA, it is an economic bombshell that could affect the whole world, you are president now bu</w:t>
      </w:r>
      <w:r w:rsidR="0019155A">
        <w:t>t in pulling the States out of the</w:t>
      </w:r>
      <w:r>
        <w:t xml:space="preserve"> climate agreement is risky because it takes three or four years to withdrawal and how can you be so certain that you will be president again to have the power to carry yo</w:t>
      </w:r>
      <w:r w:rsidR="0019155A">
        <w:t>ur</w:t>
      </w:r>
      <w:r>
        <w:t xml:space="preserve"> plan out. In the mix of this situation you could anger your international allies and potentially loose them because </w:t>
      </w:r>
      <w:r w:rsidR="0019155A">
        <w:t>they’re</w:t>
      </w:r>
      <w:r>
        <w:t xml:space="preserve"> in the Paris clim</w:t>
      </w:r>
      <w:r w:rsidR="00CB4E16">
        <w:t>ate agreement and have struggled</w:t>
      </w:r>
      <w:r>
        <w:t xml:space="preserve"> and negotiated to help reduce carbon emission. </w:t>
      </w:r>
    </w:p>
    <w:p w:rsidR="00BC4A10" w:rsidRDefault="00C75612">
      <w:r>
        <w:t>Wit</w:t>
      </w:r>
      <w:r w:rsidR="0019155A">
        <w:t>hdrawing would result in the United States</w:t>
      </w:r>
      <w:bookmarkStart w:id="0" w:name="_GoBack"/>
      <w:bookmarkEnd w:id="0"/>
      <w:r>
        <w:t xml:space="preserve"> to only be aligned with Russia among the worlds industrialized economies. Even if you do not believe that climate change is happening, removing the USA will cause </w:t>
      </w:r>
      <w:r w:rsidR="00CB4E16">
        <w:t>three billion tons of additional carbon dioxide per year if that happens then the ice sheets will melt at an fearful pace and with that the sea levels will rise cause floods among the world, the weather will be acting as if its on steroids will extremes weathers among our planet.</w:t>
      </w:r>
    </w:p>
    <w:p w:rsidR="00C75612" w:rsidRDefault="00C75612">
      <w:r>
        <w:t xml:space="preserve">I fear that if you do make the decision to remove the </w:t>
      </w:r>
      <w:r w:rsidR="00CB4E16">
        <w:t>USA</w:t>
      </w:r>
      <w:r>
        <w:t xml:space="preserve"> from the Paris climate agreement it will have a hu</w:t>
      </w:r>
      <w:r w:rsidR="00CB4E16">
        <w:t>ge impact on our planets future, and quite possible the future of your children and even the world.</w:t>
      </w:r>
    </w:p>
    <w:p w:rsidR="00CB4E16" w:rsidRDefault="00CB4E16">
      <w:r>
        <w:t>In the end, your choice is up to you, please make the right one.</w:t>
      </w:r>
    </w:p>
    <w:p w:rsidR="00CB4E16" w:rsidRDefault="00CB4E16">
      <w:r>
        <w:t>Makena L.</w:t>
      </w:r>
    </w:p>
    <w:sectPr w:rsidR="00CB4E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79" w:rsidRDefault="00027A79" w:rsidP="00CB4E16">
      <w:pPr>
        <w:spacing w:after="0" w:line="240" w:lineRule="auto"/>
      </w:pPr>
      <w:r>
        <w:separator/>
      </w:r>
    </w:p>
  </w:endnote>
  <w:endnote w:type="continuationSeparator" w:id="0">
    <w:p w:rsidR="00027A79" w:rsidRDefault="00027A79" w:rsidP="00CB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79" w:rsidRDefault="00027A79" w:rsidP="00CB4E16">
      <w:pPr>
        <w:spacing w:after="0" w:line="240" w:lineRule="auto"/>
      </w:pPr>
      <w:r>
        <w:separator/>
      </w:r>
    </w:p>
  </w:footnote>
  <w:footnote w:type="continuationSeparator" w:id="0">
    <w:p w:rsidR="00027A79" w:rsidRDefault="00027A79" w:rsidP="00CB4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12"/>
    <w:rsid w:val="00027A79"/>
    <w:rsid w:val="00040A96"/>
    <w:rsid w:val="0019155A"/>
    <w:rsid w:val="00406C5C"/>
    <w:rsid w:val="00483460"/>
    <w:rsid w:val="005B5D68"/>
    <w:rsid w:val="00AA601A"/>
    <w:rsid w:val="00BC4A10"/>
    <w:rsid w:val="00C75612"/>
    <w:rsid w:val="00CB4E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6F41"/>
  <w15:chartTrackingRefBased/>
  <w15:docId w15:val="{B585957D-CA55-4DFE-873C-9DB90FFE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E16"/>
  </w:style>
  <w:style w:type="paragraph" w:styleId="Footer">
    <w:name w:val="footer"/>
    <w:basedOn w:val="Normal"/>
    <w:link w:val="FooterChar"/>
    <w:uiPriority w:val="99"/>
    <w:unhideWhenUsed/>
    <w:rsid w:val="00CB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makena lau</dc:creator>
  <cp:keywords/>
  <dc:description/>
  <cp:lastModifiedBy>makena lau</cp:lastModifiedBy>
  <cp:revision>2</cp:revision>
  <dcterms:created xsi:type="dcterms:W3CDTF">2017-06-05T16:50:00Z</dcterms:created>
  <dcterms:modified xsi:type="dcterms:W3CDTF">2017-06-06T16:29:00Z</dcterms:modified>
</cp:coreProperties>
</file>